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61" w:rsidRPr="00916E61" w:rsidRDefault="00916E61" w:rsidP="00916E6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916E6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Literature » Kindergarten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916E61" w:rsidRPr="00916E61" w:rsidRDefault="00916E61" w:rsidP="00916E6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CCSS.ELA-Literacy.RL.K.1</w:t>
        </w:r>
      </w:hyperlink>
    </w:p>
    <w:p w:rsidR="00916E61" w:rsidRPr="00916E61" w:rsidRDefault="00916E61" w:rsidP="00916E6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CCSS.ELA-Literacy.RL.K.2</w:t>
        </w:r>
      </w:hyperlink>
    </w:p>
    <w:p w:rsidR="00916E61" w:rsidRPr="00916E61" w:rsidRDefault="00916E61" w:rsidP="00916E6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CCSS.ELA-Literacy.RL.K.3</w:t>
        </w:r>
      </w:hyperlink>
    </w:p>
    <w:p w:rsidR="00916E61" w:rsidRPr="00916E61" w:rsidRDefault="00916E61" w:rsidP="00916E6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CCSS.ELA-Literacy.RL.K.4</w:t>
        </w:r>
      </w:hyperlink>
    </w:p>
    <w:p w:rsidR="00916E61" w:rsidRPr="00916E61" w:rsidRDefault="00916E61" w:rsidP="00916E6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CCSS.ELA-Literacy.RL.K.5</w:t>
        </w:r>
      </w:hyperlink>
    </w:p>
    <w:p w:rsidR="00916E61" w:rsidRPr="00916E61" w:rsidRDefault="00916E61" w:rsidP="00916E6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CCSS.ELA-Literacy.RL.K.6</w:t>
        </w:r>
      </w:hyperlink>
    </w:p>
    <w:p w:rsidR="00916E61" w:rsidRPr="00916E61" w:rsidRDefault="00916E61" w:rsidP="00916E6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CCSS.ELA-Literacy.RL.K.7</w:t>
        </w:r>
      </w:hyperlink>
    </w:p>
    <w:p w:rsidR="00916E61" w:rsidRPr="00916E61" w:rsidRDefault="00916E61" w:rsidP="00916E6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CCSS.ELA-Literacy.RL.K.9</w:t>
        </w:r>
      </w:hyperlink>
    </w:p>
    <w:p w:rsidR="00916E61" w:rsidRPr="00916E61" w:rsidRDefault="00916E61" w:rsidP="00916E61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CCSS.ELA-Literacy.RL.K.10</w:t>
        </w:r>
      </w:hyperlink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Key Ideas and Details </w:t>
      </w:r>
    </w:p>
    <w:p w:rsidR="00916E61" w:rsidRPr="00916E61" w:rsidRDefault="00916E61" w:rsidP="00916E61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CCSS.ELA-Literacy.RL.K.1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ask and answer questions about key details in a text.</w:t>
      </w:r>
    </w:p>
    <w:p w:rsidR="00916E61" w:rsidRPr="00916E61" w:rsidRDefault="00916E61" w:rsidP="00916E61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CCSS.ELA-Literacy.RL.K.2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retell familiar stories, including key details.</w:t>
      </w:r>
    </w:p>
    <w:p w:rsidR="00916E61" w:rsidRPr="00916E61" w:rsidRDefault="00916E61" w:rsidP="00916E61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CCSS.ELA-Literacy.RL.K.3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identify characters, settings, and major events in a story.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Craft and Structure </w:t>
      </w:r>
    </w:p>
    <w:p w:rsidR="00916E61" w:rsidRPr="00916E61" w:rsidRDefault="00916E61" w:rsidP="00916E61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CCSS.ELA-Literacy.RL.K.4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unknown words in a text.</w:t>
      </w:r>
    </w:p>
    <w:p w:rsidR="00916E61" w:rsidRPr="00916E61" w:rsidRDefault="00916E61" w:rsidP="00916E61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CCSS.ELA-Literacy.RL.K.5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common types of texts (e.g., storybooks, poems).</w:t>
      </w:r>
    </w:p>
    <w:p w:rsidR="00916E61" w:rsidRPr="00916E61" w:rsidRDefault="00916E61" w:rsidP="00916E61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CCSS.ELA-Literacy.RL.K.6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name the author and illustrator of a story and define the role of each in telling the story.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Integration of Knowledge and Ideas </w:t>
      </w:r>
    </w:p>
    <w:p w:rsidR="00916E61" w:rsidRPr="00916E61" w:rsidRDefault="00916E61" w:rsidP="00916E61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CCSS.ELA-Literacy.RL.K.7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describe the relationship between illustrations and the story in which they appear (e.g., what moment in a story an illustration depicts).</w:t>
      </w:r>
    </w:p>
    <w:p w:rsidR="00916E61" w:rsidRPr="00916E61" w:rsidRDefault="00916E61" w:rsidP="00916E61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(RL.K.8 not applicable to literature)</w:t>
      </w:r>
    </w:p>
    <w:p w:rsidR="00916E61" w:rsidRPr="00916E61" w:rsidRDefault="00916E61" w:rsidP="00916E61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CCSS.ELA-Literacy.RL.K.9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compare and contrast the adventures and experiences of characters in familiar stories.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lastRenderedPageBreak/>
        <w:t xml:space="preserve">Range of Reading and Level of Text Complexity </w:t>
      </w:r>
    </w:p>
    <w:p w:rsidR="00916E61" w:rsidRPr="00916E61" w:rsidRDefault="00916E61" w:rsidP="00916E61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CCSS.ELA-Literacy.RL.K.10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Actively </w:t>
      </w:r>
      <w:proofErr w:type="gramStart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engage</w:t>
      </w:r>
      <w:proofErr w:type="gramEnd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in group reading activities with purpose and understanding.</w:t>
      </w:r>
    </w:p>
    <w:p w:rsidR="00916E61" w:rsidRPr="00916E61" w:rsidRDefault="00916E61" w:rsidP="00916E6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916E6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Informational Text » Kindergarten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916E61" w:rsidRPr="00916E61" w:rsidRDefault="00916E61" w:rsidP="00916E61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CCSS.ELA-Literacy.RI.K.1</w:t>
        </w:r>
      </w:hyperlink>
    </w:p>
    <w:p w:rsidR="00916E61" w:rsidRPr="00916E61" w:rsidRDefault="00916E61" w:rsidP="00916E61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CCSS.ELA-Literacy.RI.K.2</w:t>
        </w:r>
      </w:hyperlink>
    </w:p>
    <w:p w:rsidR="00916E61" w:rsidRPr="00916E61" w:rsidRDefault="00916E61" w:rsidP="00916E61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CCSS.ELA-Literacy.RI.K.3</w:t>
        </w:r>
      </w:hyperlink>
    </w:p>
    <w:p w:rsidR="00916E61" w:rsidRPr="00916E61" w:rsidRDefault="00916E61" w:rsidP="00916E61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CCSS.ELA-Literacy.RI.K.4</w:t>
        </w:r>
      </w:hyperlink>
    </w:p>
    <w:p w:rsidR="00916E61" w:rsidRPr="00916E61" w:rsidRDefault="00916E61" w:rsidP="00916E61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CCSS.ELA-Literacy.RI.K.5</w:t>
        </w:r>
      </w:hyperlink>
    </w:p>
    <w:p w:rsidR="00916E61" w:rsidRPr="00916E61" w:rsidRDefault="00916E61" w:rsidP="00916E61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CCSS.ELA-Literacy.RI.K.6</w:t>
        </w:r>
      </w:hyperlink>
    </w:p>
    <w:p w:rsidR="00916E61" w:rsidRPr="00916E61" w:rsidRDefault="00916E61" w:rsidP="00916E61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CCSS.ELA-Literacy.RI.K.7</w:t>
        </w:r>
      </w:hyperlink>
    </w:p>
    <w:p w:rsidR="00916E61" w:rsidRPr="00916E61" w:rsidRDefault="00916E61" w:rsidP="00916E61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CCSS.ELA-Literacy.RI.K.8</w:t>
        </w:r>
      </w:hyperlink>
    </w:p>
    <w:p w:rsidR="00916E61" w:rsidRPr="00916E61" w:rsidRDefault="00916E61" w:rsidP="00916E61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CCSS.ELA-Literacy.RI.K.9</w:t>
        </w:r>
      </w:hyperlink>
    </w:p>
    <w:p w:rsidR="00916E61" w:rsidRPr="00916E61" w:rsidRDefault="00916E61" w:rsidP="00916E61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CCSS.ELA-Literacy.RI.K.10</w:t>
        </w:r>
      </w:hyperlink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Key Ideas and Details </w:t>
      </w:r>
    </w:p>
    <w:p w:rsidR="00916E61" w:rsidRPr="00916E61" w:rsidRDefault="00916E61" w:rsidP="00916E61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CCSS.ELA-Literacy.RI.K.1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ask and answer questions about key details in a text.</w:t>
      </w:r>
    </w:p>
    <w:p w:rsidR="00916E61" w:rsidRPr="00916E61" w:rsidRDefault="00916E61" w:rsidP="00916E61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CCSS.ELA-Literacy.RI.K.2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identify the main topic and retell key details of a text.</w:t>
      </w:r>
    </w:p>
    <w:p w:rsidR="00916E61" w:rsidRPr="00916E61" w:rsidRDefault="00916E61" w:rsidP="00916E61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CCSS.ELA-Literacy.RI.K.3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describe the connection between two individuals, events, ideas, or pieces of information in a text.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Craft and Structure </w:t>
      </w:r>
    </w:p>
    <w:p w:rsidR="00916E61" w:rsidRPr="00916E61" w:rsidRDefault="00916E61" w:rsidP="00916E61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CCSS.ELA-Literacy.RI.K.4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ask and answer questions about unknown words in a text.</w:t>
      </w:r>
    </w:p>
    <w:p w:rsidR="00916E61" w:rsidRPr="00916E61" w:rsidRDefault="00916E61" w:rsidP="00916E61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CCSS.ELA-Literacy.RI.K.5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the front cover, back cover, and title page of a book.</w:t>
      </w:r>
    </w:p>
    <w:p w:rsidR="00916E61" w:rsidRPr="00916E61" w:rsidRDefault="00916E61" w:rsidP="00916E61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CCSS.ELA-Literacy.RI.K.6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Name the author and illustrator of a text and define the role of each in presenting the ideas or information in a text.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Integration of Knowledge and Ideas </w:t>
      </w:r>
    </w:p>
    <w:p w:rsidR="00916E61" w:rsidRPr="00916E61" w:rsidRDefault="00916E61" w:rsidP="00916E61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CCSS.ELA-Literacy.RI.K.7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describe the relationship between illustrations and the text in which they appear (e.g., what person, place, thing, or idea in the text an illustration depicts).</w:t>
      </w:r>
    </w:p>
    <w:p w:rsidR="00916E61" w:rsidRPr="00916E61" w:rsidRDefault="00916E61" w:rsidP="00916E61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CCSS.ELA-Literacy.RI.K.8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identify the reasons an author gives to support points in a text.</w:t>
      </w:r>
    </w:p>
    <w:p w:rsidR="00916E61" w:rsidRPr="00916E61" w:rsidRDefault="00916E61" w:rsidP="00916E61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CCSS.ELA-Literacy.RI.K.9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prompting and support, identify basic similarities in and differences between two texts on the same topic (e.g., in illustrations, descriptions, or procedures).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Reading and Level of Text Complexity </w:t>
      </w:r>
    </w:p>
    <w:p w:rsidR="00916E61" w:rsidRPr="00916E61" w:rsidRDefault="00916E61" w:rsidP="00916E61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CCSS.ELA-Literacy.RI.K.10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Actively </w:t>
      </w:r>
      <w:proofErr w:type="gramStart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engage</w:t>
      </w:r>
      <w:proofErr w:type="gramEnd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in group reading activities with purpose and understanding.</w:t>
      </w:r>
    </w:p>
    <w:p w:rsidR="00916E61" w:rsidRPr="00916E61" w:rsidRDefault="00916E61" w:rsidP="00916E6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916E6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Foundational Skills » Kindergarten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916E61" w:rsidRPr="00916E61" w:rsidRDefault="00916E61" w:rsidP="00916E61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CCSS.ELA-Literacy.RF.K.1</w:t>
        </w:r>
      </w:hyperlink>
    </w:p>
    <w:p w:rsidR="00916E61" w:rsidRPr="00916E61" w:rsidRDefault="00916E61" w:rsidP="00916E61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CCSS.ELA-Literacy.RF.K.2</w:t>
        </w:r>
      </w:hyperlink>
    </w:p>
    <w:p w:rsidR="00916E61" w:rsidRPr="00916E61" w:rsidRDefault="00916E61" w:rsidP="00916E61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CCSS.ELA-Literacy.RF.K.3</w:t>
        </w:r>
      </w:hyperlink>
    </w:p>
    <w:p w:rsidR="00916E61" w:rsidRPr="00916E61" w:rsidRDefault="00916E61" w:rsidP="00916E61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CCSS.ELA-Literacy.RF.K.4</w:t>
        </w:r>
      </w:hyperlink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Print Concepts </w:t>
      </w:r>
    </w:p>
    <w:p w:rsidR="00916E61" w:rsidRPr="00916E61" w:rsidRDefault="00916E61" w:rsidP="00916E61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CCSS.ELA-Literacy.RF.K.1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understanding of the organization and basic features of print.</w:t>
      </w:r>
    </w:p>
    <w:p w:rsidR="00916E61" w:rsidRPr="00916E61" w:rsidRDefault="00916E61" w:rsidP="00916E61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CCSS.ELA-Literacy.RF.K.1a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Follow words from left to right, top to bottom, and page by page.</w:t>
      </w:r>
    </w:p>
    <w:p w:rsidR="00916E61" w:rsidRPr="00916E61" w:rsidRDefault="00916E61" w:rsidP="00916E61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CCSS.ELA-Literacy.RF.K.1b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that spoken words are represented in written language by specific sequences of letters.</w:t>
      </w:r>
    </w:p>
    <w:p w:rsidR="00916E61" w:rsidRPr="00916E61" w:rsidRDefault="00916E61" w:rsidP="00916E61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CCSS.ELA-Literacy.RF.K.1c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Understand that words </w:t>
      </w:r>
      <w:proofErr w:type="gramStart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are</w:t>
      </w:r>
      <w:proofErr w:type="gramEnd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separated by spaces in print.</w:t>
      </w:r>
    </w:p>
    <w:p w:rsidR="00916E61" w:rsidRPr="00916E61" w:rsidRDefault="00916E61" w:rsidP="00916E61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CCSS.ELA-Literacy.RF.K.1d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and name all upper- and lowercase letters of the alphabet.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Phonological Awareness </w:t>
      </w:r>
    </w:p>
    <w:p w:rsidR="00916E61" w:rsidRPr="00916E61" w:rsidRDefault="00916E61" w:rsidP="00916E61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CCSS.ELA-Literacy.RF.K.2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understanding of spoken words, syllables, and sounds (phonemes).</w:t>
      </w:r>
    </w:p>
    <w:p w:rsidR="00916E61" w:rsidRPr="00916E61" w:rsidRDefault="00916E61" w:rsidP="00916E61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CCSS.ELA-Literacy.RF.K.2a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and produce rhyming words.</w:t>
      </w:r>
    </w:p>
    <w:p w:rsidR="00916E61" w:rsidRPr="00916E61" w:rsidRDefault="00916E61" w:rsidP="00916E61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CCSS.ELA-Literacy.RF.K.2b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Count, </w:t>
      </w:r>
      <w:proofErr w:type="gramStart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pronounce</w:t>
      </w:r>
      <w:proofErr w:type="gramEnd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, blend, and segment syllables in spoken words.</w:t>
      </w:r>
    </w:p>
    <w:p w:rsidR="00916E61" w:rsidRPr="00916E61" w:rsidRDefault="00916E61" w:rsidP="00916E61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CCSS.ELA-Literacy.RF.K.2c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Blend and segment onsets and rimes of single-syllable spoken words.</w:t>
      </w:r>
    </w:p>
    <w:p w:rsidR="00916E61" w:rsidRPr="00916E61" w:rsidRDefault="00916E61" w:rsidP="00916E61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CCSS.ELA-Literacy.RF.K.2d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Isolate and pronounce the initial, medial vowel, and final sounds (phonemes) in three-phoneme (consonant-vowel-consonant, or CVC) words.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  <w:vertAlign w:val="superscript"/>
        </w:rPr>
        <w:t>1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(This does not include CVCs ending with /l/, /r/, or /x/.)</w:t>
      </w:r>
    </w:p>
    <w:p w:rsidR="00916E61" w:rsidRPr="00916E61" w:rsidRDefault="00916E61" w:rsidP="00916E61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CCSS.ELA-Literacy.RF.K.2e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Add or substitute individual sounds (phonemes) in simple, one-syllable words to make new words.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Phonics and Word Recognition </w:t>
      </w:r>
    </w:p>
    <w:p w:rsidR="00916E61" w:rsidRPr="00916E61" w:rsidRDefault="00916E61" w:rsidP="00916E61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CCSS.ELA-Literacy.RF.K.3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and apply grade-level phonics and word analysis skills in decoding words.</w:t>
      </w:r>
    </w:p>
    <w:p w:rsidR="00916E61" w:rsidRPr="00916E61" w:rsidRDefault="00916E61" w:rsidP="00916E61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CCSS.ELA-Literacy.RF.K.3a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basic knowledge of one-to-one letter-sound correspondences by producing the primary sound or many of the most frequent sounds for each consonant.</w:t>
      </w:r>
    </w:p>
    <w:p w:rsidR="00916E61" w:rsidRPr="00916E61" w:rsidRDefault="00916E61" w:rsidP="00916E61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CCSS.ELA-Literacy.RF.K.3b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Associate the long and short sounds with the common spellings (graphemes) for the five major vowels. </w:t>
      </w:r>
    </w:p>
    <w:p w:rsidR="00916E61" w:rsidRPr="00916E61" w:rsidRDefault="00916E61" w:rsidP="00916E61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CCSS.ELA-Literacy.RF.K.3c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common high-frequency words by sight (e.g.,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the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of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to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you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she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my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is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are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do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does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916E61" w:rsidRPr="00916E61" w:rsidRDefault="00916E61" w:rsidP="00916E61">
      <w:pPr>
        <w:numPr>
          <w:ilvl w:val="1"/>
          <w:numId w:val="1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CCSS.ELA-Literacy.RF.K.3d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between similarly spelled words by identifying the sounds of the letters that differ.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Fluency </w:t>
      </w:r>
    </w:p>
    <w:p w:rsidR="00916E61" w:rsidRPr="00916E61" w:rsidRDefault="00916E61" w:rsidP="00916E61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CCSS.ELA-Literacy.RF.K.4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emergent-reader texts with purpose and understanding.</w:t>
      </w:r>
    </w:p>
    <w:p w:rsidR="00916E61" w:rsidRDefault="00916E61" w:rsidP="00916E6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B3B3A"/>
          <w:sz w:val="18"/>
          <w:szCs w:val="18"/>
        </w:rPr>
      </w:pPr>
      <w:r w:rsidRPr="00916E61">
        <w:rPr>
          <w:rFonts w:ascii="Helvetica" w:eastAsia="Times New Roman" w:hAnsi="Helvetica" w:cs="Helvetica"/>
          <w:color w:val="3B3B3A"/>
          <w:sz w:val="18"/>
          <w:szCs w:val="18"/>
          <w:vertAlign w:val="superscript"/>
        </w:rPr>
        <w:t>1</w:t>
      </w:r>
      <w:r w:rsidRPr="00916E61">
        <w:rPr>
          <w:rFonts w:ascii="Helvetica" w:eastAsia="Times New Roman" w:hAnsi="Helvetica" w:cs="Helvetica"/>
          <w:color w:val="3B3B3A"/>
          <w:sz w:val="18"/>
          <w:szCs w:val="18"/>
        </w:rPr>
        <w:t xml:space="preserve"> Words, syllables, or phonemes written in /slashes/refer to their pronunciation or phonology. Thus, /CVC/ is a word with three phonemes regardless of the number of letters in the spelling of the word.</w:t>
      </w:r>
    </w:p>
    <w:p w:rsidR="00916E61" w:rsidRPr="00916E61" w:rsidRDefault="00916E61" w:rsidP="00916E6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916E6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Writing » Kindergarten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916E61" w:rsidRPr="00916E61" w:rsidRDefault="00916E61" w:rsidP="00916E61">
      <w:pPr>
        <w:numPr>
          <w:ilvl w:val="0"/>
          <w:numId w:val="1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CCSS.ELA-Literacy.W.K.1</w:t>
        </w:r>
      </w:hyperlink>
    </w:p>
    <w:p w:rsidR="00916E61" w:rsidRPr="00916E61" w:rsidRDefault="00916E61" w:rsidP="00916E61">
      <w:pPr>
        <w:numPr>
          <w:ilvl w:val="0"/>
          <w:numId w:val="1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CCSS.ELA-Literacy.W.K.2</w:t>
        </w:r>
      </w:hyperlink>
    </w:p>
    <w:p w:rsidR="00916E61" w:rsidRPr="00916E61" w:rsidRDefault="00916E61" w:rsidP="00916E61">
      <w:pPr>
        <w:numPr>
          <w:ilvl w:val="0"/>
          <w:numId w:val="1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CCSS.ELA-Literacy.W.K.3</w:t>
        </w:r>
      </w:hyperlink>
    </w:p>
    <w:p w:rsidR="00916E61" w:rsidRPr="00916E61" w:rsidRDefault="00916E61" w:rsidP="00916E61">
      <w:pPr>
        <w:numPr>
          <w:ilvl w:val="0"/>
          <w:numId w:val="1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CCSS.ELA-Literacy.W.K.5</w:t>
        </w:r>
      </w:hyperlink>
    </w:p>
    <w:p w:rsidR="00916E61" w:rsidRPr="00916E61" w:rsidRDefault="00916E61" w:rsidP="00916E61">
      <w:pPr>
        <w:numPr>
          <w:ilvl w:val="0"/>
          <w:numId w:val="1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CCSS.ELA-Literacy.W.K.6</w:t>
        </w:r>
      </w:hyperlink>
    </w:p>
    <w:p w:rsidR="00916E61" w:rsidRPr="00916E61" w:rsidRDefault="00916E61" w:rsidP="00916E61">
      <w:pPr>
        <w:numPr>
          <w:ilvl w:val="0"/>
          <w:numId w:val="1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CCSS.ELA-Literacy.W.K.7</w:t>
        </w:r>
      </w:hyperlink>
    </w:p>
    <w:p w:rsidR="00916E61" w:rsidRPr="00916E61" w:rsidRDefault="00916E61" w:rsidP="00916E61">
      <w:pPr>
        <w:numPr>
          <w:ilvl w:val="0"/>
          <w:numId w:val="18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CCSS.ELA-Literacy.W.K.8</w:t>
        </w:r>
      </w:hyperlink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Text Types and Purposes </w:t>
      </w:r>
    </w:p>
    <w:p w:rsidR="00916E61" w:rsidRPr="00916E61" w:rsidRDefault="00916E61" w:rsidP="00916E61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CCSS.ELA-Literacy.W.K.1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 combination of drawing, dictating, and writing to compose opinion pieces in which they tell a reader the topic or the name of the book they are writing about and state an opinion or preference about the topic or book (e.g.,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My favorite book is...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916E61" w:rsidRPr="00916E61" w:rsidRDefault="00916E61" w:rsidP="00916E61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CCSS.ELA-Literacy.W.K.2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 combination of drawing, dictating, and writing to compose informative/explanatory texts in which they name what they are writing about and supply some information about the topic.</w:t>
      </w:r>
    </w:p>
    <w:p w:rsidR="00916E61" w:rsidRPr="00916E61" w:rsidRDefault="00916E61" w:rsidP="00916E61">
      <w:pPr>
        <w:numPr>
          <w:ilvl w:val="0"/>
          <w:numId w:val="1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CCSS.ELA-Literacy.W.K.3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 combination of drawing, dictating, and writing to narrate a single event or several loosely linked events, tell about the events in the order in which they occurred, and provide a reaction to what happened.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Production and Distribution of Writing </w:t>
      </w:r>
    </w:p>
    <w:p w:rsidR="00916E61" w:rsidRPr="00916E61" w:rsidRDefault="00916E61" w:rsidP="00916E61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(W.K.4 begins in grade 3)</w:t>
      </w:r>
    </w:p>
    <w:p w:rsidR="00916E61" w:rsidRPr="00916E61" w:rsidRDefault="00916E61" w:rsidP="00916E61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CCSS.ELA-Literacy.W.K.5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respond to questions and suggestions from peers and add details to strengthen writing as needed.</w:t>
      </w:r>
    </w:p>
    <w:p w:rsidR="00916E61" w:rsidRPr="00916E61" w:rsidRDefault="00916E61" w:rsidP="00916E61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CCSS.ELA-Literacy.W.K.6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explore a variety of digital tools to produce and publish writing, including in collaboration with peers.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Research to Build and Present Knowledge </w:t>
      </w:r>
    </w:p>
    <w:p w:rsidR="00916E61" w:rsidRPr="00916E61" w:rsidRDefault="00916E61" w:rsidP="00916E61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CCSS.ELA-Literacy.W.K.7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Participate in shared research and writing projects (e.g., explore a number of books by a favorite author and express opinions about them).</w:t>
      </w:r>
    </w:p>
    <w:p w:rsidR="00916E61" w:rsidRPr="00916E61" w:rsidRDefault="00916E61" w:rsidP="00916E61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CCSS.ELA-Literacy.W.K.8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recall information from experiences or gather information from provided sources to answer a question.</w:t>
      </w:r>
    </w:p>
    <w:p w:rsidR="00916E61" w:rsidRPr="00916E61" w:rsidRDefault="00916E61" w:rsidP="00916E61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(W.K.9 begins in grade 4)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Writing </w:t>
      </w:r>
    </w:p>
    <w:p w:rsidR="00916E61" w:rsidRPr="00916E61" w:rsidRDefault="00916E61" w:rsidP="00916E61">
      <w:pPr>
        <w:numPr>
          <w:ilvl w:val="0"/>
          <w:numId w:val="2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(W.K.10 begins in grade 3</w:t>
      </w:r>
    </w:p>
    <w:p w:rsidR="00916E61" w:rsidRPr="00916E61" w:rsidRDefault="00916E61" w:rsidP="00916E6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916E6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Speaking &amp; Listening » Kindergarten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916E61" w:rsidRPr="00916E61" w:rsidRDefault="00916E61" w:rsidP="00916E61">
      <w:pPr>
        <w:numPr>
          <w:ilvl w:val="0"/>
          <w:numId w:val="23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CCSS.ELA-Literacy.SL.K.1</w:t>
        </w:r>
      </w:hyperlink>
    </w:p>
    <w:p w:rsidR="00916E61" w:rsidRPr="00916E61" w:rsidRDefault="00916E61" w:rsidP="00916E61">
      <w:pPr>
        <w:numPr>
          <w:ilvl w:val="0"/>
          <w:numId w:val="23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CCSS.ELA-Literacy.SL.K.2</w:t>
        </w:r>
      </w:hyperlink>
    </w:p>
    <w:p w:rsidR="00916E61" w:rsidRPr="00916E61" w:rsidRDefault="00916E61" w:rsidP="00916E61">
      <w:pPr>
        <w:numPr>
          <w:ilvl w:val="0"/>
          <w:numId w:val="23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CCSS.ELA-Literacy.SL.K.3</w:t>
        </w:r>
      </w:hyperlink>
    </w:p>
    <w:p w:rsidR="00916E61" w:rsidRPr="00916E61" w:rsidRDefault="00916E61" w:rsidP="00916E61">
      <w:pPr>
        <w:numPr>
          <w:ilvl w:val="0"/>
          <w:numId w:val="23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CCSS.ELA-Literacy.SL.K.4</w:t>
        </w:r>
      </w:hyperlink>
    </w:p>
    <w:p w:rsidR="00916E61" w:rsidRPr="00916E61" w:rsidRDefault="00916E61" w:rsidP="00916E61">
      <w:pPr>
        <w:numPr>
          <w:ilvl w:val="0"/>
          <w:numId w:val="23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CCSS.ELA-Literacy.SL.K.5</w:t>
        </w:r>
      </w:hyperlink>
    </w:p>
    <w:p w:rsidR="00916E61" w:rsidRPr="00916E61" w:rsidRDefault="00916E61" w:rsidP="00916E61">
      <w:pPr>
        <w:numPr>
          <w:ilvl w:val="0"/>
          <w:numId w:val="23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CCSS.ELA-Literacy.SL.K.6</w:t>
        </w:r>
      </w:hyperlink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Comprehension and Collaboration </w:t>
      </w:r>
    </w:p>
    <w:p w:rsidR="00916E61" w:rsidRPr="00916E61" w:rsidRDefault="00916E61" w:rsidP="00916E61">
      <w:pPr>
        <w:numPr>
          <w:ilvl w:val="0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CCSS.ELA-Literacy.SL.K.1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Participate in collaborative conversations with diverse partners about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kindergarten topics and texts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peers and adults in small and larger groups.</w:t>
      </w:r>
    </w:p>
    <w:p w:rsidR="00916E61" w:rsidRPr="00916E61" w:rsidRDefault="00916E61" w:rsidP="00916E61">
      <w:pPr>
        <w:numPr>
          <w:ilvl w:val="1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CCSS.ELA-Literacy.SL.K.1a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Follow agreed-upon rules for discussions (e.g., listening to others and taking turns speaking about the topics and texts under discussion).</w:t>
      </w:r>
    </w:p>
    <w:p w:rsidR="00916E61" w:rsidRPr="00916E61" w:rsidRDefault="00916E61" w:rsidP="00916E61">
      <w:pPr>
        <w:numPr>
          <w:ilvl w:val="1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CCSS.ELA-Literacy.SL.K.1b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Continue a conversation through multiple exchanges.</w:t>
      </w:r>
    </w:p>
    <w:p w:rsidR="00916E61" w:rsidRPr="00916E61" w:rsidRDefault="00916E61" w:rsidP="00916E61">
      <w:pPr>
        <w:numPr>
          <w:ilvl w:val="0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CCSS.ELA-Literacy.SL.K.2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Confirm understanding of a text read aloud or information presented orally or through other media by asking and answering questions about key details and requesting clarification if something is not understood.</w:t>
      </w:r>
    </w:p>
    <w:p w:rsidR="00916E61" w:rsidRPr="00916E61" w:rsidRDefault="00916E61" w:rsidP="00916E61">
      <w:pPr>
        <w:numPr>
          <w:ilvl w:val="0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CCSS.ELA-Literacy.SL.K.3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in order to seek help, get information, or clarify something that is not understood.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Presentation of Knowledge and Ideas </w:t>
      </w:r>
    </w:p>
    <w:p w:rsidR="00916E61" w:rsidRPr="00916E61" w:rsidRDefault="00916E61" w:rsidP="00916E61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CCSS.ELA-Literacy.SL.K.4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familiar people, places, things, and events and, with prompting and support, provide additional detail.</w:t>
      </w:r>
    </w:p>
    <w:p w:rsidR="00916E61" w:rsidRPr="00916E61" w:rsidRDefault="00916E61" w:rsidP="00916E61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CCSS.ELA-Literacy.SL.K.5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Add drawings or other visual displays to descriptions as desired to provide additional detail.</w:t>
      </w:r>
    </w:p>
    <w:p w:rsidR="00916E61" w:rsidRPr="00916E61" w:rsidRDefault="00916E61" w:rsidP="00916E61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CCSS.ELA-Literacy.SL.K.6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Speak audibly and express thoughts, feelings, and ideas clearly</w:t>
      </w:r>
    </w:p>
    <w:p w:rsidR="00916E61" w:rsidRPr="00916E61" w:rsidRDefault="00916E61" w:rsidP="00916E61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916E61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Language » Kindergarten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916E61" w:rsidRPr="00916E61" w:rsidRDefault="00916E61" w:rsidP="00916E61">
      <w:pPr>
        <w:numPr>
          <w:ilvl w:val="0"/>
          <w:numId w:val="2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CCSS.ELA-Literacy.L.K.1</w:t>
        </w:r>
      </w:hyperlink>
    </w:p>
    <w:p w:rsidR="00916E61" w:rsidRPr="00916E61" w:rsidRDefault="00916E61" w:rsidP="00916E61">
      <w:pPr>
        <w:numPr>
          <w:ilvl w:val="0"/>
          <w:numId w:val="2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CCSS.ELA-Literacy.L.K.2</w:t>
        </w:r>
      </w:hyperlink>
    </w:p>
    <w:p w:rsidR="00916E61" w:rsidRPr="00916E61" w:rsidRDefault="00916E61" w:rsidP="00916E61">
      <w:pPr>
        <w:numPr>
          <w:ilvl w:val="0"/>
          <w:numId w:val="2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CCSS.ELA-Literacy.L.K.4</w:t>
        </w:r>
      </w:hyperlink>
    </w:p>
    <w:p w:rsidR="00916E61" w:rsidRPr="00916E61" w:rsidRDefault="00916E61" w:rsidP="00916E61">
      <w:pPr>
        <w:numPr>
          <w:ilvl w:val="0"/>
          <w:numId w:val="2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CCSS.ELA-Literacy.L.K.5</w:t>
        </w:r>
      </w:hyperlink>
    </w:p>
    <w:p w:rsidR="00916E61" w:rsidRPr="00916E61" w:rsidRDefault="00916E61" w:rsidP="00916E61">
      <w:pPr>
        <w:numPr>
          <w:ilvl w:val="0"/>
          <w:numId w:val="2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CCSS.ELA-Literacy.L.K.6</w:t>
        </w:r>
      </w:hyperlink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Conventions of Standard English </w:t>
      </w:r>
    </w:p>
    <w:p w:rsidR="00916E61" w:rsidRPr="00916E61" w:rsidRDefault="00916E61" w:rsidP="00916E61">
      <w:pPr>
        <w:numPr>
          <w:ilvl w:val="0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CCSS.ELA-Literacy.L.K.1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grammar and usage when writing or speaking.</w:t>
      </w:r>
    </w:p>
    <w:p w:rsidR="00916E61" w:rsidRPr="00916E61" w:rsidRDefault="00916E61" w:rsidP="00916E61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CCSS.ELA-Literacy.L.K.1a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Print many upper- and lowercase letters.</w:t>
      </w:r>
    </w:p>
    <w:p w:rsidR="00916E61" w:rsidRPr="00916E61" w:rsidRDefault="00916E61" w:rsidP="00916E61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CCSS.ELA-Literacy.L.K.1b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frequently occurring nouns and verbs.</w:t>
      </w:r>
    </w:p>
    <w:p w:rsidR="00916E61" w:rsidRPr="00916E61" w:rsidRDefault="00916E61" w:rsidP="00916E61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CCSS.ELA-Literacy.L.K.1c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Form regular plural nouns orally by adding /s/ or /</w:t>
      </w:r>
      <w:proofErr w:type="spellStart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es</w:t>
      </w:r>
      <w:proofErr w:type="spellEnd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/ (e.g.,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dog, dogs; wish, wishes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916E61" w:rsidRPr="00916E61" w:rsidRDefault="00916E61" w:rsidP="00916E61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CCSS.ELA-Literacy.L.K.1d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Understand and use question words (interrogatives) (e.g.,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who, what, where, when, why, how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916E61" w:rsidRPr="00916E61" w:rsidRDefault="00916E61" w:rsidP="00916E61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CCSS.ELA-Literacy.L.K.1e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the most frequently occurring prepositions (e.g.,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to, from, in, out, on, off, for, of, by, with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916E61" w:rsidRPr="00916E61" w:rsidRDefault="00916E61" w:rsidP="00916E61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CCSS.ELA-Literacy.L.K.1f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Produce and expand complete sentences in shared language activities.</w:t>
      </w:r>
    </w:p>
    <w:p w:rsidR="00916E61" w:rsidRPr="00916E61" w:rsidRDefault="00916E61" w:rsidP="00916E61">
      <w:pPr>
        <w:numPr>
          <w:ilvl w:val="0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CCSS.ELA-Literacy.L.K.2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capitalization, punctuation, and spelling when writing.</w:t>
      </w:r>
    </w:p>
    <w:p w:rsidR="00916E61" w:rsidRPr="00916E61" w:rsidRDefault="00916E61" w:rsidP="00916E61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CCSS.ELA-Literacy.L.K.2a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Capitalize the first word in a sentence and the pronoun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I</w:t>
      </w:r>
    </w:p>
    <w:p w:rsidR="00916E61" w:rsidRPr="00916E61" w:rsidRDefault="00916E61" w:rsidP="00916E61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CCSS.ELA-Literacy.L.K.2b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and name end punctuation.</w:t>
      </w:r>
    </w:p>
    <w:p w:rsidR="00916E61" w:rsidRPr="00916E61" w:rsidRDefault="00916E61" w:rsidP="00916E61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CCSS.ELA-Literacy.L.K.2c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a letter or letters for most consonant and short-vowel sounds (phonemes).</w:t>
      </w:r>
    </w:p>
    <w:p w:rsidR="00916E61" w:rsidRPr="00916E61" w:rsidRDefault="00916E61" w:rsidP="00916E61">
      <w:pPr>
        <w:numPr>
          <w:ilvl w:val="1"/>
          <w:numId w:val="2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9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CCSS.ELA-Literacy.L.K.2d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Spell simple words phonetically, drawing on knowledge of sound-letter relationships.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Knowledge of Language </w:t>
      </w:r>
    </w:p>
    <w:p w:rsidR="00916E61" w:rsidRPr="00916E61" w:rsidRDefault="00916E61" w:rsidP="00916E61">
      <w:pPr>
        <w:numPr>
          <w:ilvl w:val="0"/>
          <w:numId w:val="2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(L.K.3 begins in grade 2)</w:t>
      </w:r>
    </w:p>
    <w:p w:rsidR="00916E61" w:rsidRPr="00916E61" w:rsidRDefault="00916E61" w:rsidP="00916E61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916E61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Vocabulary Acquisition and Use </w:t>
      </w:r>
    </w:p>
    <w:p w:rsidR="00916E61" w:rsidRPr="00916E61" w:rsidRDefault="00916E61" w:rsidP="00916E61">
      <w:pPr>
        <w:numPr>
          <w:ilvl w:val="0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0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CCSS.ELA-Literacy.L.K.4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or clarify the meaning of unknown and multiple-meaning words and phrases based on kindergarten reading and content.</w:t>
      </w:r>
    </w:p>
    <w:p w:rsidR="00916E61" w:rsidRPr="00916E61" w:rsidRDefault="00916E61" w:rsidP="00916E61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1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CCSS.ELA-Literacy.L.K.4a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new meanings for familiar words and apply them accurately (e.g., knowing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duck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is a bird and learning the verb to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duck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916E61" w:rsidRPr="00916E61" w:rsidRDefault="00916E61" w:rsidP="00916E61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2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CCSS.ELA-Literacy.L.K.4b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the most frequently occurring inflections and affixes (e.g.,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-</w:t>
      </w:r>
      <w:proofErr w:type="spellStart"/>
      <w:proofErr w:type="gramStart"/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ed</w:t>
      </w:r>
      <w:proofErr w:type="spellEnd"/>
      <w:proofErr w:type="gramEnd"/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, -s, re-, un-, pre-, -</w:t>
      </w:r>
      <w:proofErr w:type="spellStart"/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ful</w:t>
      </w:r>
      <w:proofErr w:type="spellEnd"/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, -less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) as a clue to the meaning of an unknown word.</w:t>
      </w:r>
    </w:p>
    <w:p w:rsidR="00916E61" w:rsidRPr="00916E61" w:rsidRDefault="00916E61" w:rsidP="00916E61">
      <w:pPr>
        <w:numPr>
          <w:ilvl w:val="0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3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CCSS.ELA-Literacy.L.K.5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explore word relationships and nuances in word meanings.</w:t>
      </w:r>
    </w:p>
    <w:p w:rsidR="00916E61" w:rsidRPr="00916E61" w:rsidRDefault="00916E61" w:rsidP="00916E61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4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CCSS.ELA-Literacy.L.K.5a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Sort common objects into categories (e.g., shapes, foods) to gain a sense of the concepts the categories represent.</w:t>
      </w:r>
    </w:p>
    <w:p w:rsidR="00916E61" w:rsidRPr="00916E61" w:rsidRDefault="00916E61" w:rsidP="00916E61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5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CCSS.ELA-Literacy.L.K.5b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understanding of frequently occurring verbs and adjectives by relating them to their opposites (antonyms).</w:t>
      </w:r>
    </w:p>
    <w:p w:rsidR="00916E61" w:rsidRPr="00916E61" w:rsidRDefault="00916E61" w:rsidP="00916E61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6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CCSS.ELA-Literacy.L.K.5c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real-life connections between words and their use (e.g., note places at school that are colorful).</w:t>
      </w:r>
    </w:p>
    <w:p w:rsidR="00916E61" w:rsidRPr="00916E61" w:rsidRDefault="00916E61" w:rsidP="00916E61">
      <w:pPr>
        <w:numPr>
          <w:ilvl w:val="1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7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CCSS.ELA-Literacy.L.K.5d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shades of meaning among verbs describing the same general action (e.g., </w:t>
      </w:r>
      <w:r w:rsidRPr="00916E61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walk, march, strut, prance</w:t>
      </w:r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>) by acting out the meanings.</w:t>
      </w:r>
    </w:p>
    <w:p w:rsidR="00916E61" w:rsidRPr="00916E61" w:rsidRDefault="00916E61" w:rsidP="00916E61">
      <w:pPr>
        <w:numPr>
          <w:ilvl w:val="0"/>
          <w:numId w:val="2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8" w:history="1">
        <w:r w:rsidRPr="00916E61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CCSS.ELA-Literacy.L.K.6</w:t>
        </w:r>
      </w:hyperlink>
      <w:r w:rsidRPr="00916E61">
        <w:rPr>
          <w:rFonts w:ascii="Helvetica" w:eastAsia="Times New Roman" w:hAnsi="Helvetica" w:cs="Helvetica"/>
          <w:color w:val="3B3B3A"/>
          <w:sz w:val="20"/>
          <w:szCs w:val="20"/>
        </w:rPr>
        <w:t xml:space="preserve"> Use words and phrases acquired through conversations, reading and being read to, and responding to texts.</w:t>
      </w:r>
    </w:p>
    <w:p w:rsidR="00916E61" w:rsidRPr="00916E61" w:rsidRDefault="00916E61" w:rsidP="00916E6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B3B3A"/>
          <w:sz w:val="18"/>
          <w:szCs w:val="18"/>
        </w:rPr>
      </w:pPr>
      <w:bookmarkStart w:id="0" w:name="_GoBack"/>
      <w:bookmarkEnd w:id="0"/>
    </w:p>
    <w:p w:rsidR="00916E61" w:rsidRPr="00916E61" w:rsidRDefault="00916E61" w:rsidP="00916E61">
      <w:pPr>
        <w:numPr>
          <w:ilvl w:val="0"/>
          <w:numId w:val="16"/>
        </w:numPr>
        <w:spacing w:before="100" w:beforeAutospacing="1" w:after="150" w:line="240" w:lineRule="atLeast"/>
        <w:ind w:left="300" w:right="300"/>
        <w:jc w:val="center"/>
        <w:rPr>
          <w:rFonts w:ascii="Helvetica" w:eastAsia="Times New Roman" w:hAnsi="Helvetica" w:cs="Helvetica"/>
          <w:color w:val="FFFFFF"/>
          <w:sz w:val="15"/>
          <w:szCs w:val="15"/>
        </w:rPr>
      </w:pPr>
      <w:hyperlink r:id="rId119" w:history="1">
        <w:r w:rsidRPr="00916E61">
          <w:rPr>
            <w:rFonts w:ascii="Helvetica" w:eastAsia="Times New Roman" w:hAnsi="Helvetica" w:cs="Helvetica"/>
            <w:color w:val="FFFFFF"/>
            <w:sz w:val="15"/>
            <w:szCs w:val="15"/>
          </w:rPr>
          <w:t>Home</w:t>
        </w:r>
      </w:hyperlink>
    </w:p>
    <w:p w:rsidR="00916E61" w:rsidRPr="00916E61" w:rsidRDefault="00916E61" w:rsidP="00916E61">
      <w:pPr>
        <w:numPr>
          <w:ilvl w:val="0"/>
          <w:numId w:val="16"/>
        </w:numPr>
        <w:spacing w:before="100" w:beforeAutospacing="1" w:after="150" w:line="240" w:lineRule="atLeast"/>
        <w:ind w:left="300" w:right="300"/>
        <w:jc w:val="center"/>
        <w:rPr>
          <w:rFonts w:ascii="Helvetica" w:eastAsia="Times New Roman" w:hAnsi="Helvetica" w:cs="Helvetica"/>
          <w:color w:val="FFFFFF"/>
          <w:sz w:val="15"/>
          <w:szCs w:val="15"/>
        </w:rPr>
      </w:pPr>
      <w:hyperlink r:id="rId120" w:history="1">
        <w:r w:rsidRPr="00916E61">
          <w:rPr>
            <w:rFonts w:ascii="Helvetica" w:eastAsia="Times New Roman" w:hAnsi="Helvetica" w:cs="Helvetica"/>
            <w:color w:val="FFFFFF"/>
            <w:sz w:val="15"/>
            <w:szCs w:val="15"/>
          </w:rPr>
          <w:t>The Standards</w:t>
        </w:r>
      </w:hyperlink>
    </w:p>
    <w:p w:rsidR="00916E61" w:rsidRPr="00916E61" w:rsidRDefault="00916E61" w:rsidP="00916E61">
      <w:pPr>
        <w:numPr>
          <w:ilvl w:val="0"/>
          <w:numId w:val="16"/>
        </w:numPr>
        <w:spacing w:before="100" w:beforeAutospacing="1" w:after="150" w:line="240" w:lineRule="atLeast"/>
        <w:ind w:left="300" w:right="300"/>
        <w:jc w:val="center"/>
        <w:rPr>
          <w:rFonts w:ascii="Helvetica" w:eastAsia="Times New Roman" w:hAnsi="Helvetica" w:cs="Helvetica"/>
          <w:color w:val="FFFFFF"/>
          <w:sz w:val="15"/>
          <w:szCs w:val="15"/>
        </w:rPr>
      </w:pPr>
      <w:hyperlink r:id="rId121" w:history="1">
        <w:r w:rsidRPr="00916E61">
          <w:rPr>
            <w:rFonts w:ascii="Helvetica" w:eastAsia="Times New Roman" w:hAnsi="Helvetica" w:cs="Helvetica"/>
            <w:color w:val="FFFFFF"/>
            <w:sz w:val="15"/>
            <w:szCs w:val="15"/>
          </w:rPr>
          <w:t>In The States</w:t>
        </w:r>
      </w:hyperlink>
    </w:p>
    <w:p w:rsidR="00916E61" w:rsidRPr="00916E61" w:rsidRDefault="00916E61" w:rsidP="00916E61">
      <w:pPr>
        <w:numPr>
          <w:ilvl w:val="0"/>
          <w:numId w:val="16"/>
        </w:numPr>
        <w:spacing w:before="100" w:beforeAutospacing="1" w:after="150" w:line="240" w:lineRule="atLeast"/>
        <w:ind w:left="300" w:right="300"/>
        <w:jc w:val="center"/>
        <w:rPr>
          <w:rFonts w:ascii="Helvetica" w:eastAsia="Times New Roman" w:hAnsi="Helvetica" w:cs="Helvetica"/>
          <w:color w:val="FFFFFF"/>
          <w:sz w:val="15"/>
          <w:szCs w:val="15"/>
        </w:rPr>
      </w:pPr>
      <w:hyperlink r:id="rId122" w:history="1">
        <w:r w:rsidRPr="00916E61">
          <w:rPr>
            <w:rFonts w:ascii="Helvetica" w:eastAsia="Times New Roman" w:hAnsi="Helvetica" w:cs="Helvetica"/>
            <w:color w:val="FFFFFF"/>
            <w:sz w:val="15"/>
            <w:szCs w:val="15"/>
          </w:rPr>
          <w:t>Resources</w:t>
        </w:r>
      </w:hyperlink>
    </w:p>
    <w:p w:rsidR="00916E61" w:rsidRPr="00916E61" w:rsidRDefault="00916E61" w:rsidP="00916E61">
      <w:pPr>
        <w:numPr>
          <w:ilvl w:val="0"/>
          <w:numId w:val="17"/>
        </w:numPr>
        <w:spacing w:before="100" w:beforeAutospacing="1" w:after="150" w:line="240" w:lineRule="atLeast"/>
        <w:ind w:left="300" w:right="300"/>
        <w:jc w:val="center"/>
        <w:rPr>
          <w:rFonts w:ascii="Helvetica" w:eastAsia="Times New Roman" w:hAnsi="Helvetica" w:cs="Helvetica"/>
          <w:color w:val="FFFFFF"/>
          <w:sz w:val="15"/>
          <w:szCs w:val="15"/>
        </w:rPr>
      </w:pPr>
      <w:r w:rsidRPr="00916E61">
        <w:rPr>
          <w:rFonts w:ascii="Helvetica" w:eastAsia="Times New Roman" w:hAnsi="Helvetica" w:cs="Helvetica"/>
          <w:color w:val="FFFFFF"/>
          <w:sz w:val="15"/>
          <w:szCs w:val="15"/>
        </w:rPr>
        <w:t>©2012 Common Core State Standards Initiative</w:t>
      </w:r>
    </w:p>
    <w:p w:rsidR="00916E61" w:rsidRPr="00916E61" w:rsidRDefault="00916E61" w:rsidP="00916E61">
      <w:pPr>
        <w:numPr>
          <w:ilvl w:val="0"/>
          <w:numId w:val="17"/>
        </w:numPr>
        <w:spacing w:before="100" w:beforeAutospacing="1" w:after="150" w:line="240" w:lineRule="atLeast"/>
        <w:ind w:left="300" w:right="300"/>
        <w:jc w:val="center"/>
        <w:rPr>
          <w:rFonts w:ascii="Helvetica" w:eastAsia="Times New Roman" w:hAnsi="Helvetica" w:cs="Helvetica"/>
          <w:color w:val="FFFFFF"/>
          <w:sz w:val="15"/>
          <w:szCs w:val="15"/>
        </w:rPr>
      </w:pPr>
      <w:hyperlink r:id="rId123" w:history="1">
        <w:r w:rsidRPr="00916E61">
          <w:rPr>
            <w:rFonts w:ascii="Helvetica" w:eastAsia="Times New Roman" w:hAnsi="Helvetica" w:cs="Helvetica"/>
            <w:color w:val="FFFFFF"/>
            <w:sz w:val="15"/>
            <w:szCs w:val="15"/>
          </w:rPr>
          <w:t>Contact Us</w:t>
        </w:r>
      </w:hyperlink>
    </w:p>
    <w:p w:rsidR="00916E61" w:rsidRPr="00916E61" w:rsidRDefault="00916E61" w:rsidP="00916E61">
      <w:pPr>
        <w:numPr>
          <w:ilvl w:val="0"/>
          <w:numId w:val="17"/>
        </w:numPr>
        <w:spacing w:before="100" w:beforeAutospacing="1" w:after="150" w:line="240" w:lineRule="atLeast"/>
        <w:ind w:left="300" w:right="300"/>
        <w:jc w:val="center"/>
        <w:rPr>
          <w:rFonts w:ascii="Helvetica" w:eastAsia="Times New Roman" w:hAnsi="Helvetica" w:cs="Helvetica"/>
          <w:color w:val="FFFFFF"/>
          <w:sz w:val="15"/>
          <w:szCs w:val="15"/>
        </w:rPr>
      </w:pPr>
      <w:hyperlink r:id="rId124" w:history="1">
        <w:r w:rsidRPr="00916E61">
          <w:rPr>
            <w:rFonts w:ascii="Helvetica" w:eastAsia="Times New Roman" w:hAnsi="Helvetica" w:cs="Helvetica"/>
            <w:color w:val="FFFFFF"/>
            <w:sz w:val="15"/>
            <w:szCs w:val="15"/>
          </w:rPr>
          <w:t>Terms of Use</w:t>
        </w:r>
      </w:hyperlink>
    </w:p>
    <w:p w:rsidR="00916E61" w:rsidRPr="00916E61" w:rsidRDefault="00916E61" w:rsidP="00916E61">
      <w:pPr>
        <w:numPr>
          <w:ilvl w:val="0"/>
          <w:numId w:val="17"/>
        </w:numPr>
        <w:spacing w:before="100" w:beforeAutospacing="1" w:after="150" w:line="240" w:lineRule="atLeast"/>
        <w:ind w:left="300" w:right="300"/>
        <w:jc w:val="center"/>
        <w:rPr>
          <w:rFonts w:ascii="Helvetica" w:eastAsia="Times New Roman" w:hAnsi="Helvetica" w:cs="Helvetica"/>
          <w:color w:val="FFFFFF"/>
          <w:sz w:val="15"/>
          <w:szCs w:val="15"/>
        </w:rPr>
      </w:pPr>
      <w:hyperlink r:id="rId125" w:history="1">
        <w:r w:rsidRPr="00916E61">
          <w:rPr>
            <w:rFonts w:ascii="Helvetica" w:eastAsia="Times New Roman" w:hAnsi="Helvetica" w:cs="Helvetica"/>
            <w:color w:val="FFFFFF"/>
            <w:sz w:val="15"/>
            <w:szCs w:val="15"/>
          </w:rPr>
          <w:t>Public License</w:t>
        </w:r>
      </w:hyperlink>
    </w:p>
    <w:p w:rsidR="003F3CCA" w:rsidRDefault="003F3CCA"/>
    <w:sectPr w:rsidR="003F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89C"/>
    <w:multiLevelType w:val="multilevel"/>
    <w:tmpl w:val="2EB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34FA"/>
    <w:multiLevelType w:val="multilevel"/>
    <w:tmpl w:val="13F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66049"/>
    <w:multiLevelType w:val="multilevel"/>
    <w:tmpl w:val="3C7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E5598"/>
    <w:multiLevelType w:val="multilevel"/>
    <w:tmpl w:val="FCC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D20CC"/>
    <w:multiLevelType w:val="multilevel"/>
    <w:tmpl w:val="EC02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D6574"/>
    <w:multiLevelType w:val="multilevel"/>
    <w:tmpl w:val="BE9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C1DCB"/>
    <w:multiLevelType w:val="multilevel"/>
    <w:tmpl w:val="3AB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77DBE"/>
    <w:multiLevelType w:val="multilevel"/>
    <w:tmpl w:val="850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72964"/>
    <w:multiLevelType w:val="multilevel"/>
    <w:tmpl w:val="2E5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57F99"/>
    <w:multiLevelType w:val="multilevel"/>
    <w:tmpl w:val="B1DE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41912"/>
    <w:multiLevelType w:val="multilevel"/>
    <w:tmpl w:val="DEB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70252"/>
    <w:multiLevelType w:val="multilevel"/>
    <w:tmpl w:val="7C9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0082C"/>
    <w:multiLevelType w:val="multilevel"/>
    <w:tmpl w:val="721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87EBA"/>
    <w:multiLevelType w:val="multilevel"/>
    <w:tmpl w:val="D05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E011E"/>
    <w:multiLevelType w:val="multilevel"/>
    <w:tmpl w:val="03A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7374A"/>
    <w:multiLevelType w:val="multilevel"/>
    <w:tmpl w:val="9A2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83818"/>
    <w:multiLevelType w:val="multilevel"/>
    <w:tmpl w:val="563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C69B2"/>
    <w:multiLevelType w:val="multilevel"/>
    <w:tmpl w:val="5ADC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A0799"/>
    <w:multiLevelType w:val="multilevel"/>
    <w:tmpl w:val="4728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A4E8A"/>
    <w:multiLevelType w:val="multilevel"/>
    <w:tmpl w:val="B43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A6199"/>
    <w:multiLevelType w:val="multilevel"/>
    <w:tmpl w:val="DE00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4F108C"/>
    <w:multiLevelType w:val="multilevel"/>
    <w:tmpl w:val="E000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2414B"/>
    <w:multiLevelType w:val="multilevel"/>
    <w:tmpl w:val="41B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0C7357"/>
    <w:multiLevelType w:val="multilevel"/>
    <w:tmpl w:val="256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2270A"/>
    <w:multiLevelType w:val="multilevel"/>
    <w:tmpl w:val="E36E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55DB9"/>
    <w:multiLevelType w:val="multilevel"/>
    <w:tmpl w:val="870C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36E55"/>
    <w:multiLevelType w:val="multilevel"/>
    <w:tmpl w:val="008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66AF6"/>
    <w:multiLevelType w:val="multilevel"/>
    <w:tmpl w:val="74C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0236C"/>
    <w:multiLevelType w:val="multilevel"/>
    <w:tmpl w:val="5FA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2"/>
  </w:num>
  <w:num w:numId="5">
    <w:abstractNumId w:val="24"/>
  </w:num>
  <w:num w:numId="6">
    <w:abstractNumId w:val="1"/>
  </w:num>
  <w:num w:numId="7">
    <w:abstractNumId w:val="2"/>
  </w:num>
  <w:num w:numId="8">
    <w:abstractNumId w:val="14"/>
  </w:num>
  <w:num w:numId="9">
    <w:abstractNumId w:val="26"/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27"/>
  </w:num>
  <w:num w:numId="15">
    <w:abstractNumId w:val="6"/>
  </w:num>
  <w:num w:numId="16">
    <w:abstractNumId w:val="7"/>
  </w:num>
  <w:num w:numId="17">
    <w:abstractNumId w:val="0"/>
  </w:num>
  <w:num w:numId="18">
    <w:abstractNumId w:val="23"/>
  </w:num>
  <w:num w:numId="19">
    <w:abstractNumId w:val="10"/>
  </w:num>
  <w:num w:numId="20">
    <w:abstractNumId w:val="21"/>
  </w:num>
  <w:num w:numId="21">
    <w:abstractNumId w:val="17"/>
  </w:num>
  <w:num w:numId="22">
    <w:abstractNumId w:val="19"/>
  </w:num>
  <w:num w:numId="23">
    <w:abstractNumId w:val="25"/>
  </w:num>
  <w:num w:numId="24">
    <w:abstractNumId w:val="20"/>
  </w:num>
  <w:num w:numId="25">
    <w:abstractNumId w:val="28"/>
  </w:num>
  <w:num w:numId="26">
    <w:abstractNumId w:val="18"/>
  </w:num>
  <w:num w:numId="27">
    <w:abstractNumId w:val="11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61"/>
    <w:rsid w:val="003F3CCA"/>
    <w:rsid w:val="009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E61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916E61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E61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916E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6E61"/>
    <w:rPr>
      <w:strike w:val="0"/>
      <w:dstrike w:val="0"/>
      <w:color w:val="8A200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16E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E61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916E61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E61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916E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6E61"/>
    <w:rPr>
      <w:strike w:val="0"/>
      <w:dstrike w:val="0"/>
      <w:color w:val="8A200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16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89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89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9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30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949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160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748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single" w:sz="6" w:space="0" w:color="C5C3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6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I/K/3" TargetMode="External"/><Relationship Id="rId117" Type="http://schemas.openxmlformats.org/officeDocument/2006/relationships/hyperlink" Target="http://www.corestandards.org/ELA-Literacy/L/K/5/d/" TargetMode="External"/><Relationship Id="rId21" Type="http://schemas.openxmlformats.org/officeDocument/2006/relationships/hyperlink" Target="http://www.corestandards.org/ELA-Literacy/RL/K/7/" TargetMode="External"/><Relationship Id="rId42" Type="http://schemas.openxmlformats.org/officeDocument/2006/relationships/hyperlink" Target="http://www.corestandards.org/ELA-Literacy/RI/K/9/" TargetMode="External"/><Relationship Id="rId47" Type="http://schemas.openxmlformats.org/officeDocument/2006/relationships/hyperlink" Target="http://www.corestandards.org/ELA-Literacy/RF/K/4" TargetMode="External"/><Relationship Id="rId63" Type="http://schemas.openxmlformats.org/officeDocument/2006/relationships/hyperlink" Target="http://www.corestandards.org/ELA-Literacy/RF/K/3/d/" TargetMode="External"/><Relationship Id="rId68" Type="http://schemas.openxmlformats.org/officeDocument/2006/relationships/hyperlink" Target="http://www.corestandards.org/ELA-Literacy/W/K/5" TargetMode="External"/><Relationship Id="rId84" Type="http://schemas.openxmlformats.org/officeDocument/2006/relationships/hyperlink" Target="http://www.corestandards.org/ELA-Literacy/SL/K/6" TargetMode="External"/><Relationship Id="rId89" Type="http://schemas.openxmlformats.org/officeDocument/2006/relationships/hyperlink" Target="http://www.corestandards.org/ELA-Literacy/SL/K/3/" TargetMode="External"/><Relationship Id="rId112" Type="http://schemas.openxmlformats.org/officeDocument/2006/relationships/hyperlink" Target="http://www.corestandards.org/ELA-Literacy/L/K/4/b/" TargetMode="External"/><Relationship Id="rId16" Type="http://schemas.openxmlformats.org/officeDocument/2006/relationships/hyperlink" Target="http://www.corestandards.org/ELA-Literacy/RL/K/2/" TargetMode="External"/><Relationship Id="rId107" Type="http://schemas.openxmlformats.org/officeDocument/2006/relationships/hyperlink" Target="http://www.corestandards.org/ELA-Literacy/L/K/2/b/" TargetMode="External"/><Relationship Id="rId11" Type="http://schemas.openxmlformats.org/officeDocument/2006/relationships/hyperlink" Target="http://www.corestandards.org/ELA-Literacy/RL/K/6" TargetMode="External"/><Relationship Id="rId32" Type="http://schemas.openxmlformats.org/officeDocument/2006/relationships/hyperlink" Target="http://www.corestandards.org/ELA-Literacy/RI/K/9" TargetMode="External"/><Relationship Id="rId37" Type="http://schemas.openxmlformats.org/officeDocument/2006/relationships/hyperlink" Target="http://www.corestandards.org/ELA-Literacy/RI/K/4/" TargetMode="External"/><Relationship Id="rId53" Type="http://schemas.openxmlformats.org/officeDocument/2006/relationships/hyperlink" Target="http://www.corestandards.org/ELA-Literacy/RF/K/2/" TargetMode="External"/><Relationship Id="rId58" Type="http://schemas.openxmlformats.org/officeDocument/2006/relationships/hyperlink" Target="http://www.corestandards.org/ELA-Literacy/RF/K/2/e/" TargetMode="External"/><Relationship Id="rId74" Type="http://schemas.openxmlformats.org/officeDocument/2006/relationships/hyperlink" Target="http://www.corestandards.org/ELA-Literacy/W/K/3/" TargetMode="External"/><Relationship Id="rId79" Type="http://schemas.openxmlformats.org/officeDocument/2006/relationships/hyperlink" Target="http://www.corestandards.org/ELA-Literacy/SL/K/1" TargetMode="External"/><Relationship Id="rId102" Type="http://schemas.openxmlformats.org/officeDocument/2006/relationships/hyperlink" Target="http://www.corestandards.org/ELA-Literacy/L/K/1/d/" TargetMode="External"/><Relationship Id="rId123" Type="http://schemas.openxmlformats.org/officeDocument/2006/relationships/hyperlink" Target="http://www.corestandards.org/contact-u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restandards.org/ELA-Literacy/SL/K/4/" TargetMode="External"/><Relationship Id="rId95" Type="http://schemas.openxmlformats.org/officeDocument/2006/relationships/hyperlink" Target="http://www.corestandards.org/ELA-Literacy/L/K/4" TargetMode="External"/><Relationship Id="rId19" Type="http://schemas.openxmlformats.org/officeDocument/2006/relationships/hyperlink" Target="http://www.corestandards.org/ELA-Literacy/RL/K/5/" TargetMode="External"/><Relationship Id="rId14" Type="http://schemas.openxmlformats.org/officeDocument/2006/relationships/hyperlink" Target="http://www.corestandards.org/ELA-Literacy/RL/K/10" TargetMode="External"/><Relationship Id="rId22" Type="http://schemas.openxmlformats.org/officeDocument/2006/relationships/hyperlink" Target="http://www.corestandards.org/ELA-Literacy/RL/K/9/" TargetMode="External"/><Relationship Id="rId27" Type="http://schemas.openxmlformats.org/officeDocument/2006/relationships/hyperlink" Target="http://www.corestandards.org/ELA-Literacy/RI/K/4" TargetMode="External"/><Relationship Id="rId30" Type="http://schemas.openxmlformats.org/officeDocument/2006/relationships/hyperlink" Target="http://www.corestandards.org/ELA-Literacy/RI/K/7" TargetMode="External"/><Relationship Id="rId35" Type="http://schemas.openxmlformats.org/officeDocument/2006/relationships/hyperlink" Target="http://www.corestandards.org/ELA-Literacy/RI/K/2/" TargetMode="External"/><Relationship Id="rId43" Type="http://schemas.openxmlformats.org/officeDocument/2006/relationships/hyperlink" Target="http://www.corestandards.org/ELA-Literacy/RI/K/10/" TargetMode="External"/><Relationship Id="rId48" Type="http://schemas.openxmlformats.org/officeDocument/2006/relationships/hyperlink" Target="http://www.corestandards.org/ELA-Literacy/RF/K/1/" TargetMode="External"/><Relationship Id="rId56" Type="http://schemas.openxmlformats.org/officeDocument/2006/relationships/hyperlink" Target="http://www.corestandards.org/ELA-Literacy/RF/K/2/c/" TargetMode="External"/><Relationship Id="rId64" Type="http://schemas.openxmlformats.org/officeDocument/2006/relationships/hyperlink" Target="http://www.corestandards.org/ELA-Literacy/RF/K/4/" TargetMode="External"/><Relationship Id="rId69" Type="http://schemas.openxmlformats.org/officeDocument/2006/relationships/hyperlink" Target="http://www.corestandards.org/ELA-Literacy/W/K/6" TargetMode="External"/><Relationship Id="rId77" Type="http://schemas.openxmlformats.org/officeDocument/2006/relationships/hyperlink" Target="http://www.corestandards.org/ELA-Literacy/W/K/7/" TargetMode="External"/><Relationship Id="rId100" Type="http://schemas.openxmlformats.org/officeDocument/2006/relationships/hyperlink" Target="http://www.corestandards.org/ELA-Literacy/L/K/1/b/" TargetMode="External"/><Relationship Id="rId105" Type="http://schemas.openxmlformats.org/officeDocument/2006/relationships/hyperlink" Target="http://www.corestandards.org/ELA-Literacy/L/K/2/" TargetMode="External"/><Relationship Id="rId113" Type="http://schemas.openxmlformats.org/officeDocument/2006/relationships/hyperlink" Target="http://www.corestandards.org/ELA-Literacy/L/K/5/" TargetMode="External"/><Relationship Id="rId118" Type="http://schemas.openxmlformats.org/officeDocument/2006/relationships/hyperlink" Target="http://www.corestandards.org/ELA-Literacy/L/K/6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corestandards.org/ELA-Literacy/RL/K/3" TargetMode="External"/><Relationship Id="rId51" Type="http://schemas.openxmlformats.org/officeDocument/2006/relationships/hyperlink" Target="http://www.corestandards.org/ELA-Literacy/RF/K/1/c/" TargetMode="External"/><Relationship Id="rId72" Type="http://schemas.openxmlformats.org/officeDocument/2006/relationships/hyperlink" Target="http://www.corestandards.org/ELA-Literacy/W/K/1/" TargetMode="External"/><Relationship Id="rId80" Type="http://schemas.openxmlformats.org/officeDocument/2006/relationships/hyperlink" Target="http://www.corestandards.org/ELA-Literacy/SL/K/2" TargetMode="External"/><Relationship Id="rId85" Type="http://schemas.openxmlformats.org/officeDocument/2006/relationships/hyperlink" Target="http://www.corestandards.org/ELA-Literacy/SL/K/1/" TargetMode="External"/><Relationship Id="rId93" Type="http://schemas.openxmlformats.org/officeDocument/2006/relationships/hyperlink" Target="http://www.corestandards.org/ELA-Literacy/L/K/1" TargetMode="External"/><Relationship Id="rId98" Type="http://schemas.openxmlformats.org/officeDocument/2006/relationships/hyperlink" Target="http://www.corestandards.org/ELA-Literacy/L/K/1/" TargetMode="External"/><Relationship Id="rId121" Type="http://schemas.openxmlformats.org/officeDocument/2006/relationships/hyperlink" Target="http://www.corestandards.org/in-the-state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restandards.org/ELA-Literacy/RL/K/7" TargetMode="External"/><Relationship Id="rId17" Type="http://schemas.openxmlformats.org/officeDocument/2006/relationships/hyperlink" Target="http://www.corestandards.org/ELA-Literacy/RL/K/3/" TargetMode="External"/><Relationship Id="rId25" Type="http://schemas.openxmlformats.org/officeDocument/2006/relationships/hyperlink" Target="http://www.corestandards.org/ELA-Literacy/RI/K/2" TargetMode="External"/><Relationship Id="rId33" Type="http://schemas.openxmlformats.org/officeDocument/2006/relationships/hyperlink" Target="http://www.corestandards.org/ELA-Literacy/RI/K/10" TargetMode="External"/><Relationship Id="rId38" Type="http://schemas.openxmlformats.org/officeDocument/2006/relationships/hyperlink" Target="http://www.corestandards.org/ELA-Literacy/RI/K/5/" TargetMode="External"/><Relationship Id="rId46" Type="http://schemas.openxmlformats.org/officeDocument/2006/relationships/hyperlink" Target="http://www.corestandards.org/ELA-Literacy/RF/K/3" TargetMode="External"/><Relationship Id="rId59" Type="http://schemas.openxmlformats.org/officeDocument/2006/relationships/hyperlink" Target="http://www.corestandards.org/ELA-Literacy/RF/K/3/" TargetMode="External"/><Relationship Id="rId67" Type="http://schemas.openxmlformats.org/officeDocument/2006/relationships/hyperlink" Target="http://www.corestandards.org/ELA-Literacy/W/K/3" TargetMode="External"/><Relationship Id="rId103" Type="http://schemas.openxmlformats.org/officeDocument/2006/relationships/hyperlink" Target="http://www.corestandards.org/ELA-Literacy/L/K/1/e/" TargetMode="External"/><Relationship Id="rId108" Type="http://schemas.openxmlformats.org/officeDocument/2006/relationships/hyperlink" Target="http://www.corestandards.org/ELA-Literacy/L/K/2/c/" TargetMode="External"/><Relationship Id="rId116" Type="http://schemas.openxmlformats.org/officeDocument/2006/relationships/hyperlink" Target="http://www.corestandards.org/ELA-Literacy/L/K/5/c/" TargetMode="External"/><Relationship Id="rId124" Type="http://schemas.openxmlformats.org/officeDocument/2006/relationships/hyperlink" Target="http://www.corestandards.org/terms-of-use" TargetMode="External"/><Relationship Id="rId20" Type="http://schemas.openxmlformats.org/officeDocument/2006/relationships/hyperlink" Target="http://www.corestandards.org/ELA-Literacy/RL/K/6/" TargetMode="External"/><Relationship Id="rId41" Type="http://schemas.openxmlformats.org/officeDocument/2006/relationships/hyperlink" Target="http://www.corestandards.org/ELA-Literacy/RI/K/8/" TargetMode="External"/><Relationship Id="rId54" Type="http://schemas.openxmlformats.org/officeDocument/2006/relationships/hyperlink" Target="http://www.corestandards.org/ELA-Literacy/RF/K/2/a/" TargetMode="External"/><Relationship Id="rId62" Type="http://schemas.openxmlformats.org/officeDocument/2006/relationships/hyperlink" Target="http://www.corestandards.org/ELA-Literacy/RF/K/3/c/" TargetMode="External"/><Relationship Id="rId70" Type="http://schemas.openxmlformats.org/officeDocument/2006/relationships/hyperlink" Target="http://www.corestandards.org/ELA-Literacy/W/K/7" TargetMode="External"/><Relationship Id="rId75" Type="http://schemas.openxmlformats.org/officeDocument/2006/relationships/hyperlink" Target="http://www.corestandards.org/ELA-Literacy/W/K/5/" TargetMode="External"/><Relationship Id="rId83" Type="http://schemas.openxmlformats.org/officeDocument/2006/relationships/hyperlink" Target="http://www.corestandards.org/ELA-Literacy/SL/K/5" TargetMode="External"/><Relationship Id="rId88" Type="http://schemas.openxmlformats.org/officeDocument/2006/relationships/hyperlink" Target="http://www.corestandards.org/ELA-Literacy/SL/K/2/" TargetMode="External"/><Relationship Id="rId91" Type="http://schemas.openxmlformats.org/officeDocument/2006/relationships/hyperlink" Target="http://www.corestandards.org/ELA-Literacy/SL/K/5/" TargetMode="External"/><Relationship Id="rId96" Type="http://schemas.openxmlformats.org/officeDocument/2006/relationships/hyperlink" Target="http://www.corestandards.org/ELA-Literacy/L/K/5" TargetMode="External"/><Relationship Id="rId111" Type="http://schemas.openxmlformats.org/officeDocument/2006/relationships/hyperlink" Target="http://www.corestandards.org/ELA-Literacy/L/K/4/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K/1" TargetMode="External"/><Relationship Id="rId15" Type="http://schemas.openxmlformats.org/officeDocument/2006/relationships/hyperlink" Target="http://www.corestandards.org/ELA-Literacy/RL/K/1/" TargetMode="External"/><Relationship Id="rId23" Type="http://schemas.openxmlformats.org/officeDocument/2006/relationships/hyperlink" Target="http://www.corestandards.org/ELA-Literacy/RL/K/10/" TargetMode="External"/><Relationship Id="rId28" Type="http://schemas.openxmlformats.org/officeDocument/2006/relationships/hyperlink" Target="http://www.corestandards.org/ELA-Literacy/RI/K/5" TargetMode="External"/><Relationship Id="rId36" Type="http://schemas.openxmlformats.org/officeDocument/2006/relationships/hyperlink" Target="http://www.corestandards.org/ELA-Literacy/RI/K/3/" TargetMode="External"/><Relationship Id="rId49" Type="http://schemas.openxmlformats.org/officeDocument/2006/relationships/hyperlink" Target="http://www.corestandards.org/ELA-Literacy/RF/K/1/a/" TargetMode="External"/><Relationship Id="rId57" Type="http://schemas.openxmlformats.org/officeDocument/2006/relationships/hyperlink" Target="http://www.corestandards.org/ELA-Literacy/RF/K/2/d/" TargetMode="External"/><Relationship Id="rId106" Type="http://schemas.openxmlformats.org/officeDocument/2006/relationships/hyperlink" Target="http://www.corestandards.org/ELA-Literacy/L/K/2/a/" TargetMode="External"/><Relationship Id="rId114" Type="http://schemas.openxmlformats.org/officeDocument/2006/relationships/hyperlink" Target="http://www.corestandards.org/ELA-Literacy/L/K/5/a/" TargetMode="External"/><Relationship Id="rId119" Type="http://schemas.openxmlformats.org/officeDocument/2006/relationships/hyperlink" Target="http://www.corestandards.org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corestandards.org/ELA-Literacy/RL/K/5" TargetMode="External"/><Relationship Id="rId31" Type="http://schemas.openxmlformats.org/officeDocument/2006/relationships/hyperlink" Target="http://www.corestandards.org/ELA-Literacy/RI/K/8" TargetMode="External"/><Relationship Id="rId44" Type="http://schemas.openxmlformats.org/officeDocument/2006/relationships/hyperlink" Target="http://www.corestandards.org/ELA-Literacy/RF/K/1" TargetMode="External"/><Relationship Id="rId52" Type="http://schemas.openxmlformats.org/officeDocument/2006/relationships/hyperlink" Target="http://www.corestandards.org/ELA-Literacy/RF/K/1/d/" TargetMode="External"/><Relationship Id="rId60" Type="http://schemas.openxmlformats.org/officeDocument/2006/relationships/hyperlink" Target="http://www.corestandards.org/ELA-Literacy/RF/K/3/a/" TargetMode="External"/><Relationship Id="rId65" Type="http://schemas.openxmlformats.org/officeDocument/2006/relationships/hyperlink" Target="http://www.corestandards.org/ELA-Literacy/W/K/1" TargetMode="External"/><Relationship Id="rId73" Type="http://schemas.openxmlformats.org/officeDocument/2006/relationships/hyperlink" Target="http://www.corestandards.org/ELA-Literacy/W/K/2/" TargetMode="External"/><Relationship Id="rId78" Type="http://schemas.openxmlformats.org/officeDocument/2006/relationships/hyperlink" Target="http://www.corestandards.org/ELA-Literacy/W/K/8/" TargetMode="External"/><Relationship Id="rId81" Type="http://schemas.openxmlformats.org/officeDocument/2006/relationships/hyperlink" Target="http://www.corestandards.org/ELA-Literacy/SL/K/3" TargetMode="External"/><Relationship Id="rId86" Type="http://schemas.openxmlformats.org/officeDocument/2006/relationships/hyperlink" Target="http://www.corestandards.org/ELA-Literacy/SL/K/1/a/" TargetMode="External"/><Relationship Id="rId94" Type="http://schemas.openxmlformats.org/officeDocument/2006/relationships/hyperlink" Target="http://www.corestandards.org/ELA-Literacy/L/K/2" TargetMode="External"/><Relationship Id="rId99" Type="http://schemas.openxmlformats.org/officeDocument/2006/relationships/hyperlink" Target="http://www.corestandards.org/ELA-Literacy/L/K/1/a/" TargetMode="External"/><Relationship Id="rId101" Type="http://schemas.openxmlformats.org/officeDocument/2006/relationships/hyperlink" Target="http://www.corestandards.org/ELA-Literacy/L/K/1/c/" TargetMode="External"/><Relationship Id="rId122" Type="http://schemas.openxmlformats.org/officeDocument/2006/relationships/hyperlink" Target="http://www.corestandards.org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K/4" TargetMode="External"/><Relationship Id="rId13" Type="http://schemas.openxmlformats.org/officeDocument/2006/relationships/hyperlink" Target="http://www.corestandards.org/ELA-Literacy/RL/K/9" TargetMode="External"/><Relationship Id="rId18" Type="http://schemas.openxmlformats.org/officeDocument/2006/relationships/hyperlink" Target="http://www.corestandards.org/ELA-Literacy/RL/K/4/" TargetMode="External"/><Relationship Id="rId39" Type="http://schemas.openxmlformats.org/officeDocument/2006/relationships/hyperlink" Target="http://www.corestandards.org/ELA-Literacy/RI/K/6/" TargetMode="External"/><Relationship Id="rId109" Type="http://schemas.openxmlformats.org/officeDocument/2006/relationships/hyperlink" Target="http://www.corestandards.org/ELA-Literacy/L/K/2/d/" TargetMode="External"/><Relationship Id="rId34" Type="http://schemas.openxmlformats.org/officeDocument/2006/relationships/hyperlink" Target="http://www.corestandards.org/ELA-Literacy/RI/K/1/" TargetMode="External"/><Relationship Id="rId50" Type="http://schemas.openxmlformats.org/officeDocument/2006/relationships/hyperlink" Target="http://www.corestandards.org/ELA-Literacy/RF/K/1/b/" TargetMode="External"/><Relationship Id="rId55" Type="http://schemas.openxmlformats.org/officeDocument/2006/relationships/hyperlink" Target="http://www.corestandards.org/ELA-Literacy/RF/K/2/b/" TargetMode="External"/><Relationship Id="rId76" Type="http://schemas.openxmlformats.org/officeDocument/2006/relationships/hyperlink" Target="http://www.corestandards.org/ELA-Literacy/W/K/6/" TargetMode="External"/><Relationship Id="rId97" Type="http://schemas.openxmlformats.org/officeDocument/2006/relationships/hyperlink" Target="http://www.corestandards.org/ELA-Literacy/L/K/6" TargetMode="External"/><Relationship Id="rId104" Type="http://schemas.openxmlformats.org/officeDocument/2006/relationships/hyperlink" Target="http://www.corestandards.org/ELA-Literacy/L/K/1/f/" TargetMode="External"/><Relationship Id="rId120" Type="http://schemas.openxmlformats.org/officeDocument/2006/relationships/hyperlink" Target="http://www.corestandards.org/the-standards" TargetMode="External"/><Relationship Id="rId125" Type="http://schemas.openxmlformats.org/officeDocument/2006/relationships/hyperlink" Target="http://www.corestandards.org/public-license" TargetMode="External"/><Relationship Id="rId7" Type="http://schemas.openxmlformats.org/officeDocument/2006/relationships/hyperlink" Target="http://www.corestandards.org/ELA-Literacy/RL/K/2" TargetMode="External"/><Relationship Id="rId71" Type="http://schemas.openxmlformats.org/officeDocument/2006/relationships/hyperlink" Target="http://www.corestandards.org/ELA-Literacy/W/K/8" TargetMode="External"/><Relationship Id="rId92" Type="http://schemas.openxmlformats.org/officeDocument/2006/relationships/hyperlink" Target="http://www.corestandards.org/ELA-Literacy/SL/K/6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RI/K/6" TargetMode="External"/><Relationship Id="rId24" Type="http://schemas.openxmlformats.org/officeDocument/2006/relationships/hyperlink" Target="http://www.corestandards.org/ELA-Literacy/RI/K/1" TargetMode="External"/><Relationship Id="rId40" Type="http://schemas.openxmlformats.org/officeDocument/2006/relationships/hyperlink" Target="http://www.corestandards.org/ELA-Literacy/RI/K/7/" TargetMode="External"/><Relationship Id="rId45" Type="http://schemas.openxmlformats.org/officeDocument/2006/relationships/hyperlink" Target="http://www.corestandards.org/ELA-Literacy/RF/K/2" TargetMode="External"/><Relationship Id="rId66" Type="http://schemas.openxmlformats.org/officeDocument/2006/relationships/hyperlink" Target="http://www.corestandards.org/ELA-Literacy/W/K/2" TargetMode="External"/><Relationship Id="rId87" Type="http://schemas.openxmlformats.org/officeDocument/2006/relationships/hyperlink" Target="http://www.corestandards.org/ELA-Literacy/SL/K/1/b/" TargetMode="External"/><Relationship Id="rId110" Type="http://schemas.openxmlformats.org/officeDocument/2006/relationships/hyperlink" Target="http://www.corestandards.org/ELA-Literacy/L/K/4/" TargetMode="External"/><Relationship Id="rId115" Type="http://schemas.openxmlformats.org/officeDocument/2006/relationships/hyperlink" Target="http://www.corestandards.org/ELA-Literacy/L/K/5/b/" TargetMode="External"/><Relationship Id="rId61" Type="http://schemas.openxmlformats.org/officeDocument/2006/relationships/hyperlink" Target="http://www.corestandards.org/ELA-Literacy/RF/K/3/b/" TargetMode="External"/><Relationship Id="rId82" Type="http://schemas.openxmlformats.org/officeDocument/2006/relationships/hyperlink" Target="http://www.corestandards.org/ELA-Literacy/SL/K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Perez</dc:creator>
  <cp:lastModifiedBy>Mayra Perez</cp:lastModifiedBy>
  <cp:revision>1</cp:revision>
  <dcterms:created xsi:type="dcterms:W3CDTF">2013-09-05T23:13:00Z</dcterms:created>
  <dcterms:modified xsi:type="dcterms:W3CDTF">2013-09-05T23:22:00Z</dcterms:modified>
</cp:coreProperties>
</file>